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0F92">
      <w:pPr>
        <w:jc w:val="left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</w:p>
    <w:p w14:paraId="22869BD8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专家咨询</w:t>
      </w:r>
      <w:r>
        <w:rPr>
          <w:rFonts w:hint="eastAsia" w:ascii="宋体" w:hAnsi="宋体" w:cs="宋体"/>
          <w:b/>
          <w:bCs/>
          <w:sz w:val="36"/>
          <w:szCs w:val="36"/>
        </w:rPr>
        <w:t>情况说明表</w:t>
      </w:r>
    </w:p>
    <w:tbl>
      <w:tblPr>
        <w:tblStyle w:val="4"/>
        <w:tblW w:w="89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58"/>
        <w:gridCol w:w="672"/>
        <w:gridCol w:w="408"/>
        <w:gridCol w:w="2023"/>
        <w:gridCol w:w="542"/>
        <w:gridCol w:w="1702"/>
      </w:tblGrid>
      <w:tr w14:paraId="68FF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558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2F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5224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工号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EFF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343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D61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所属单位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61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073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CD21F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依托项目财务编号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2C0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8AE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依托项目负责人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2753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093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2F7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依托项目名称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14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4914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E598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  <w:lang w:eastAsia="zh-CN"/>
              </w:rPr>
              <w:t>咨询情况</w:t>
            </w:r>
          </w:p>
        </w:tc>
      </w:tr>
      <w:tr w14:paraId="6618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6162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咨询专家信息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91053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041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职称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392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0A2A0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联系方式</w:t>
            </w:r>
          </w:p>
        </w:tc>
      </w:tr>
      <w:tr w14:paraId="1314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FFBE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3EF4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881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F19E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64F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A0F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BF55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咨询起止时间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92D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9D85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3C6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咨询内容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84D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B5CB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479B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项目负责人承诺</w:t>
            </w:r>
          </w:p>
        </w:tc>
        <w:tc>
          <w:tcPr>
            <w:tcW w:w="6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59B28">
            <w:pPr>
              <w:spacing w:line="40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本人承诺以上所有信息真实可靠，若有失实和造假行为，本人愿承担一切责任。</w:t>
            </w:r>
          </w:p>
          <w:p w14:paraId="2A545A0A">
            <w:pPr>
              <w:spacing w:line="400" w:lineRule="exact"/>
              <w:ind w:firstLine="3120" w:firstLineChars="1300"/>
              <w:rPr>
                <w:rFonts w:ascii="宋体" w:hAnsi="宋体" w:eastAsia="新宋体"/>
                <w:sz w:val="24"/>
              </w:rPr>
            </w:pPr>
            <w:r>
              <w:rPr>
                <w:rFonts w:hint="eastAsia" w:ascii="宋体" w:hAnsi="宋体" w:eastAsia="新宋体"/>
                <w:sz w:val="24"/>
              </w:rPr>
              <w:t>项目负责人签名：</w:t>
            </w:r>
          </w:p>
          <w:p w14:paraId="79EFA3C5">
            <w:pPr>
              <w:pStyle w:val="3"/>
              <w:spacing w:line="400" w:lineRule="exact"/>
              <w:rPr>
                <w:rFonts w:hint="eastAsia"/>
              </w:rPr>
            </w:pPr>
            <w:r>
              <w:rPr>
                <w:rFonts w:ascii="宋体" w:hAnsi="宋体" w:eastAsia="新宋体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eastAsia="新宋体"/>
                <w:sz w:val="24"/>
              </w:rPr>
              <w:t>年    月    日</w:t>
            </w:r>
          </w:p>
        </w:tc>
      </w:tr>
    </w:tbl>
    <w:p w14:paraId="67C40A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5C7B"/>
    <w:rsid w:val="00B26C9C"/>
    <w:rsid w:val="04FB6B36"/>
    <w:rsid w:val="05A63D43"/>
    <w:rsid w:val="05ED07E8"/>
    <w:rsid w:val="09282158"/>
    <w:rsid w:val="094325BA"/>
    <w:rsid w:val="0A961146"/>
    <w:rsid w:val="0B0731FF"/>
    <w:rsid w:val="0B78783A"/>
    <w:rsid w:val="0B880D55"/>
    <w:rsid w:val="0CAD65D8"/>
    <w:rsid w:val="0DE95839"/>
    <w:rsid w:val="0F2E36C2"/>
    <w:rsid w:val="0FF51C1B"/>
    <w:rsid w:val="101F588E"/>
    <w:rsid w:val="125E2791"/>
    <w:rsid w:val="13C32E34"/>
    <w:rsid w:val="13C90A5B"/>
    <w:rsid w:val="14F0143B"/>
    <w:rsid w:val="165A655B"/>
    <w:rsid w:val="17177591"/>
    <w:rsid w:val="17870E4A"/>
    <w:rsid w:val="17D02311"/>
    <w:rsid w:val="17FB317A"/>
    <w:rsid w:val="19A874A5"/>
    <w:rsid w:val="1A1A7FE9"/>
    <w:rsid w:val="1A465660"/>
    <w:rsid w:val="1AA012C1"/>
    <w:rsid w:val="1AC74F9A"/>
    <w:rsid w:val="1D6577C1"/>
    <w:rsid w:val="211D74C3"/>
    <w:rsid w:val="23D13B5E"/>
    <w:rsid w:val="23F04752"/>
    <w:rsid w:val="24C23269"/>
    <w:rsid w:val="250077F7"/>
    <w:rsid w:val="26136D8D"/>
    <w:rsid w:val="29B338F9"/>
    <w:rsid w:val="2D930E4D"/>
    <w:rsid w:val="2EF83BD7"/>
    <w:rsid w:val="307E74C7"/>
    <w:rsid w:val="32027C82"/>
    <w:rsid w:val="320961DE"/>
    <w:rsid w:val="331D2167"/>
    <w:rsid w:val="34F677A9"/>
    <w:rsid w:val="364D2513"/>
    <w:rsid w:val="378F44E9"/>
    <w:rsid w:val="3834610D"/>
    <w:rsid w:val="389B0ADB"/>
    <w:rsid w:val="39A52B81"/>
    <w:rsid w:val="3A6458F5"/>
    <w:rsid w:val="3A951542"/>
    <w:rsid w:val="3D962BF5"/>
    <w:rsid w:val="40551034"/>
    <w:rsid w:val="411B0D5D"/>
    <w:rsid w:val="444962EA"/>
    <w:rsid w:val="44C664F0"/>
    <w:rsid w:val="45792B00"/>
    <w:rsid w:val="460265E7"/>
    <w:rsid w:val="47AA15A0"/>
    <w:rsid w:val="47F04412"/>
    <w:rsid w:val="487564FC"/>
    <w:rsid w:val="493124EF"/>
    <w:rsid w:val="4B4175EF"/>
    <w:rsid w:val="4C1866A4"/>
    <w:rsid w:val="4CF02B9B"/>
    <w:rsid w:val="4F2A6A56"/>
    <w:rsid w:val="508D31DC"/>
    <w:rsid w:val="51725EE0"/>
    <w:rsid w:val="51A71589"/>
    <w:rsid w:val="52574033"/>
    <w:rsid w:val="544F089A"/>
    <w:rsid w:val="571D3C65"/>
    <w:rsid w:val="57AE348D"/>
    <w:rsid w:val="5900406F"/>
    <w:rsid w:val="590C7A1D"/>
    <w:rsid w:val="5C8C19A7"/>
    <w:rsid w:val="5DC432D1"/>
    <w:rsid w:val="5E904C09"/>
    <w:rsid w:val="60653025"/>
    <w:rsid w:val="60C55613"/>
    <w:rsid w:val="62BD6B49"/>
    <w:rsid w:val="634F2E44"/>
    <w:rsid w:val="663F433E"/>
    <w:rsid w:val="6651468F"/>
    <w:rsid w:val="67B40AB5"/>
    <w:rsid w:val="68472001"/>
    <w:rsid w:val="687A5889"/>
    <w:rsid w:val="690135F7"/>
    <w:rsid w:val="6BED0D58"/>
    <w:rsid w:val="6CE66A0E"/>
    <w:rsid w:val="6CFC5506"/>
    <w:rsid w:val="6E9C6BB7"/>
    <w:rsid w:val="6F0423BB"/>
    <w:rsid w:val="6F9F1402"/>
    <w:rsid w:val="73431F3E"/>
    <w:rsid w:val="74E1087B"/>
    <w:rsid w:val="75254B7F"/>
    <w:rsid w:val="77196309"/>
    <w:rsid w:val="776F4A95"/>
    <w:rsid w:val="77DC67CC"/>
    <w:rsid w:val="791616F0"/>
    <w:rsid w:val="79637432"/>
    <w:rsid w:val="7B3972A1"/>
    <w:rsid w:val="7DFE06A7"/>
    <w:rsid w:val="7E3B79D6"/>
    <w:rsid w:val="7EBE6DAE"/>
    <w:rsid w:val="7FA1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2024-12-30T03:57:00Z</dcterms:created>
  <dc:creator>admin</dc:creator>
  <cp:lastModifiedBy>nana</cp:lastModifiedBy>
  <dcterms:modified xsi:type="dcterms:W3CDTF">2025-06-27T08:12:53Z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C0A58D5240264973BDF15C2CACD5A38F_12</vt:lpwstr>
  </property>
  <property fmtid="{D5CDD505-2E9C-101B-9397-08002B2CF9AE}" pid="4" name="KSOTemplateDocerSaveRecord">
    <vt:lpwstr>eyJoZGlkIjoiNjQ0YjMzZTY5M2FjMTVkNGQ2NzU5ZWYzOGQxZmViZjgiLCJ1c2VySWQiOiIxMDIzNzk0ODkxIn0=</vt:lpwstr>
  </property>
</Properties>
</file>